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C7" w:rsidRDefault="00EB75C7" w:rsidP="00BC2E6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São Paulo, XX</w:t>
      </w:r>
      <w:r w:rsidRPr="00E26F04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xxx</w:t>
      </w:r>
      <w:r w:rsidRPr="00E26F04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XX</w:t>
      </w:r>
    </w:p>
    <w:p w:rsidR="00EB75C7" w:rsidRDefault="00EB75C7" w:rsidP="00D977FB">
      <w:r>
        <w:t xml:space="preserve">Estimado Sr/Sra </w:t>
      </w:r>
      <w:r w:rsidRPr="00982180">
        <w:t>XXXXXXX</w:t>
      </w:r>
      <w:r>
        <w:t>,</w:t>
      </w:r>
    </w:p>
    <w:p w:rsidR="00EB75C7" w:rsidRDefault="00EB75C7" w:rsidP="00982180">
      <w:pPr>
        <w:jc w:val="both"/>
      </w:pPr>
      <w:r>
        <w:t>A Biblioteca Virtual em Saúde (BVS) é uma rede de gestão da informação, intercâmbio de conhecimento e evidência científica em saúde, que se estabelece por meio da cooperação entre instituições e profissionais na produção, intermediação e uso das fontes de informação científica em saúde, em acesso aberto e universal na Web.</w:t>
      </w:r>
    </w:p>
    <w:p w:rsidR="00EB75C7" w:rsidRDefault="00EB75C7" w:rsidP="00982180">
      <w:pPr>
        <w:jc w:val="both"/>
      </w:pPr>
      <w:r>
        <w:t>Consolidada como estratégia de cooperação técnica em informação científica em saúde na região da América Latina e Caribe e extensível a outras regiões em desenvolvimento, a BVS é promovida e coordenada pela Organização Pan-Americana da Saúde / Organização Mundial da Saúde por meio do Centro Latino-Americano e do Caribe de Informação em Ciências da Saúde (BIREME/OPAS/OMS).</w:t>
      </w:r>
    </w:p>
    <w:p w:rsidR="00EB75C7" w:rsidRDefault="00EB75C7" w:rsidP="00982180">
      <w:pPr>
        <w:jc w:val="both"/>
      </w:pPr>
      <w:r w:rsidRPr="00E25FC3">
        <w:t xml:space="preserve">A </w:t>
      </w:r>
      <w:r>
        <w:t xml:space="preserve">construção da BVS </w:t>
      </w:r>
      <w:r w:rsidRPr="00E25FC3">
        <w:t xml:space="preserve">é </w:t>
      </w:r>
      <w:r>
        <w:t xml:space="preserve">baseada em um modelo de </w:t>
      </w:r>
      <w:r w:rsidRPr="00E25FC3">
        <w:t>operação descentralizad</w:t>
      </w:r>
      <w:r>
        <w:t>o</w:t>
      </w:r>
      <w:r w:rsidRPr="00E25FC3">
        <w:t xml:space="preserve"> e coopera</w:t>
      </w:r>
      <w:r>
        <w:t>tivo. Seu desenvolvimento é norteado</w:t>
      </w:r>
      <w:r w:rsidRPr="00E25FC3">
        <w:t xml:space="preserve"> por um </w:t>
      </w:r>
      <w:r>
        <w:t xml:space="preserve">Comitê Consultivo que funciona como um fórum de deliberação. Conformado por instituições representativas na área temática da BVS, o comitê consultivo é responsável pelas decisões estratégicas voltadas para o desenvolvimento da BVS, sua contínua avaliação, definição de projetos prioritários, critérios de seleção e de qualidade, e pela promoção da BVS e suas fontes de informação.  </w:t>
      </w:r>
    </w:p>
    <w:p w:rsidR="00EB75C7" w:rsidRDefault="00EB75C7" w:rsidP="00982180">
      <w:pPr>
        <w:jc w:val="both"/>
      </w:pPr>
      <w:r>
        <w:t xml:space="preserve">[Inserir um parágrafo com breve histórico e o objetivo da BVS em questão].  </w:t>
      </w:r>
    </w:p>
    <w:p w:rsidR="00EB75C7" w:rsidRDefault="00EB75C7" w:rsidP="00982180">
      <w:pPr>
        <w:jc w:val="both"/>
        <w:rPr>
          <w:rFonts w:ascii="Arial" w:hAnsi="Arial" w:cs="Arial"/>
          <w:sz w:val="20"/>
          <w:szCs w:val="20"/>
          <w:lang w:val="pt-PT"/>
        </w:rPr>
      </w:pPr>
      <w:r>
        <w:t>A participação no Comitê Consultivo de uma Biblioteca Virtual em Saúde representa o compromisso da instituição em participar ativamente das atividades da</w:t>
      </w:r>
      <w:r w:rsidRPr="00BC2E60">
        <w:t xml:space="preserve"> </w:t>
      </w:r>
      <w:r>
        <w:t>BVS. Desta forma, e c</w:t>
      </w:r>
      <w:r w:rsidRPr="00BC2E60">
        <w:t xml:space="preserve">onsiderando a importância desta instituição no cenário da </w:t>
      </w:r>
      <w:r>
        <w:t>s</w:t>
      </w:r>
      <w:r w:rsidRPr="00BC2E60">
        <w:t xml:space="preserve">aúde no </w:t>
      </w:r>
      <w:r w:rsidR="003E37C5">
        <w:t>[país da BVS]</w:t>
      </w:r>
      <w:r>
        <w:t xml:space="preserve">, </w:t>
      </w:r>
      <w:r w:rsidRPr="00BC2E60">
        <w:t xml:space="preserve">convidamos </w:t>
      </w:r>
      <w:r>
        <w:t xml:space="preserve">V. Sa. </w:t>
      </w:r>
      <w:r w:rsidRPr="00BC2E60">
        <w:t xml:space="preserve">a integrar o Comitê Consultivo da Biblioteca Virtual em Saúde </w:t>
      </w:r>
      <w:r>
        <w:t>XXX</w:t>
      </w:r>
      <w:r w:rsidRPr="00BC2E60">
        <w:t xml:space="preserve"> (BVS </w:t>
      </w:r>
      <w:r>
        <w:t>– URL), que será apresentada na:</w:t>
      </w:r>
    </w:p>
    <w:p w:rsidR="00EB75C7" w:rsidRDefault="00EB75C7" w:rsidP="00BC2E60">
      <w:pPr>
        <w:pStyle w:val="NormalWeb"/>
        <w:spacing w:before="0" w:beforeAutospacing="0" w:after="0" w:afterAutospacing="0"/>
        <w:ind w:firstLine="708"/>
        <w:rPr>
          <w:rFonts w:ascii="Arial" w:hAnsi="Arial" w:cs="Arial"/>
          <w:b/>
          <w:sz w:val="20"/>
          <w:szCs w:val="20"/>
          <w:lang w:val="pt-PT"/>
        </w:rPr>
      </w:pPr>
      <w:r w:rsidRPr="001B5266">
        <w:rPr>
          <w:rFonts w:ascii="Arial" w:hAnsi="Arial" w:cs="Arial"/>
          <w:b/>
          <w:sz w:val="20"/>
          <w:szCs w:val="20"/>
          <w:lang w:val="pt-PT"/>
        </w:rPr>
        <w:t xml:space="preserve">I Reunião do Comitê Consultivo da BVS </w:t>
      </w:r>
      <w:r>
        <w:rPr>
          <w:rFonts w:ascii="Arial" w:hAnsi="Arial" w:cs="Arial"/>
          <w:b/>
          <w:sz w:val="20"/>
          <w:szCs w:val="20"/>
          <w:lang w:val="pt-PT"/>
        </w:rPr>
        <w:t xml:space="preserve">XXX </w:t>
      </w:r>
    </w:p>
    <w:p w:rsidR="00EB75C7" w:rsidRPr="004E79D9" w:rsidRDefault="00EB75C7" w:rsidP="00BC2E60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  <w:lang w:val="pt-PT"/>
        </w:rPr>
      </w:pPr>
      <w:r w:rsidRPr="004E79D9">
        <w:rPr>
          <w:rFonts w:ascii="Arial" w:hAnsi="Arial" w:cs="Arial"/>
          <w:b/>
          <w:sz w:val="20"/>
          <w:szCs w:val="20"/>
          <w:lang w:val="pt-PT"/>
        </w:rPr>
        <w:t>Data:</w:t>
      </w:r>
      <w:r w:rsidRPr="004E79D9">
        <w:rPr>
          <w:rFonts w:ascii="Arial" w:hAnsi="Arial" w:cs="Arial"/>
          <w:sz w:val="20"/>
          <w:szCs w:val="20"/>
          <w:lang w:val="pt-PT"/>
        </w:rPr>
        <w:t xml:space="preserve"> xx de xxx de 20xx, das h as h</w:t>
      </w:r>
    </w:p>
    <w:p w:rsidR="00EB75C7" w:rsidRDefault="00EB75C7" w:rsidP="004E79D9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  <w:lang w:val="pt-PT"/>
        </w:rPr>
      </w:pPr>
      <w:r w:rsidRPr="004E79D9">
        <w:rPr>
          <w:rFonts w:ascii="Arial" w:hAnsi="Arial" w:cs="Arial"/>
          <w:b/>
          <w:sz w:val="20"/>
          <w:szCs w:val="20"/>
          <w:lang w:val="pt-PT"/>
        </w:rPr>
        <w:t>Local:</w:t>
      </w:r>
      <w:r w:rsidRPr="004E79D9">
        <w:rPr>
          <w:rFonts w:ascii="Arial" w:hAnsi="Arial" w:cs="Arial"/>
          <w:sz w:val="20"/>
          <w:szCs w:val="20"/>
          <w:lang w:val="pt-PT"/>
        </w:rPr>
        <w:t xml:space="preserve"> xxxxx</w:t>
      </w:r>
    </w:p>
    <w:p w:rsidR="00EB75C7" w:rsidRDefault="00EB75C7" w:rsidP="004E79D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pt-PT"/>
        </w:rPr>
      </w:pPr>
    </w:p>
    <w:p w:rsidR="00EB75C7" w:rsidRDefault="00EB75C7" w:rsidP="00982180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25FC3">
        <w:rPr>
          <w:rFonts w:ascii="Calibri" w:hAnsi="Calibri"/>
          <w:sz w:val="22"/>
          <w:szCs w:val="22"/>
        </w:rPr>
        <w:t>Certos de contar com</w:t>
      </w:r>
      <w:r>
        <w:rPr>
          <w:rFonts w:ascii="Calibri" w:hAnsi="Calibri"/>
          <w:sz w:val="22"/>
          <w:szCs w:val="22"/>
        </w:rPr>
        <w:t xml:space="preserve"> seu</w:t>
      </w:r>
      <w:r w:rsidRPr="00E25FC3">
        <w:rPr>
          <w:rFonts w:ascii="Calibri" w:hAnsi="Calibri"/>
          <w:sz w:val="22"/>
          <w:szCs w:val="22"/>
        </w:rPr>
        <w:t xml:space="preserve"> interesse e disponibilidade, informamos a agenda preliminar do evento: </w:t>
      </w:r>
    </w:p>
    <w:p w:rsidR="00EB75C7" w:rsidRPr="00E25FC3" w:rsidRDefault="00EB75C7" w:rsidP="00982180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EB75C7" w:rsidRDefault="00EB75C7" w:rsidP="00982180">
      <w:pPr>
        <w:pStyle w:val="PargrafodaLista"/>
        <w:numPr>
          <w:ilvl w:val="0"/>
          <w:numId w:val="1"/>
        </w:numPr>
        <w:jc w:val="both"/>
      </w:pPr>
      <w:r w:rsidRPr="00E25FC3">
        <w:t xml:space="preserve">Apresentação do Modelo Biblioteca Virtual em Saúde </w:t>
      </w:r>
      <w:r>
        <w:t xml:space="preserve">e </w:t>
      </w:r>
      <w:r w:rsidRPr="00E25FC3">
        <w:t xml:space="preserve">da BVS </w:t>
      </w:r>
      <w:r>
        <w:t>xxx;</w:t>
      </w:r>
    </w:p>
    <w:p w:rsidR="00EB75C7" w:rsidRDefault="00EB75C7" w:rsidP="00982180">
      <w:pPr>
        <w:pStyle w:val="PargrafodaLista"/>
        <w:numPr>
          <w:ilvl w:val="0"/>
          <w:numId w:val="1"/>
        </w:numPr>
        <w:jc w:val="both"/>
      </w:pPr>
      <w:r w:rsidRPr="00E25FC3">
        <w:t>Formalização do Comitê Consultivo da</w:t>
      </w:r>
      <w:r>
        <w:t xml:space="preserve"> BVS xxx;</w:t>
      </w:r>
    </w:p>
    <w:p w:rsidR="00EB75C7" w:rsidRPr="00E25FC3" w:rsidRDefault="00EB75C7" w:rsidP="00982180">
      <w:pPr>
        <w:pStyle w:val="PargrafodaLista"/>
        <w:numPr>
          <w:ilvl w:val="0"/>
          <w:numId w:val="1"/>
        </w:numPr>
        <w:jc w:val="both"/>
      </w:pPr>
      <w:r w:rsidRPr="00E25FC3">
        <w:t>Discussão e delineamento de projetos colaborativos entre as instituições para o aprimora</w:t>
      </w:r>
      <w:r>
        <w:t>mento de conteúdos na BVS xxx.</w:t>
      </w:r>
    </w:p>
    <w:p w:rsidR="00EB75C7" w:rsidRPr="00E25FC3" w:rsidRDefault="00EB75C7" w:rsidP="00982180">
      <w:pPr>
        <w:jc w:val="both"/>
      </w:pPr>
      <w:r w:rsidRPr="00E25FC3">
        <w:t xml:space="preserve">Colocamo-nos à disposição para quaisquer esclarecimentos e solicitamos a confirmação de interesse de sua Instituição e os dados do profissional que </w:t>
      </w:r>
      <w:r>
        <w:t xml:space="preserve">a </w:t>
      </w:r>
      <w:r w:rsidRPr="00E25FC3">
        <w:t>representará junto ao comitê através do e-mail</w:t>
      </w:r>
      <w:r>
        <w:t xml:space="preserve"> </w:t>
      </w:r>
      <w:r w:rsidRPr="00E25FC3">
        <w:t xml:space="preserve"> </w:t>
      </w:r>
      <w:hyperlink r:id="rId8" w:history="1">
        <w:r w:rsidRPr="0075710E">
          <w:rPr>
            <w:rStyle w:val="Hyperlink"/>
          </w:rPr>
          <w:t>xxx@email.com.br</w:t>
        </w:r>
      </w:hyperlink>
      <w:r>
        <w:t xml:space="preserve"> </w:t>
      </w:r>
      <w:r w:rsidRPr="00E25FC3">
        <w:t>ou pelo telefone (xx) xxxx</w:t>
      </w:r>
      <w:r>
        <w:t>-</w:t>
      </w:r>
      <w:r w:rsidRPr="00E25FC3">
        <w:t>xxxx</w:t>
      </w:r>
      <w:r>
        <w:t>.</w:t>
      </w:r>
    </w:p>
    <w:p w:rsidR="00EB75C7" w:rsidRDefault="00EB75C7" w:rsidP="00B447F2">
      <w:r w:rsidRPr="00E25FC3">
        <w:t>Cordialmente,</w:t>
      </w:r>
    </w:p>
    <w:p w:rsidR="00EB75C7" w:rsidRPr="000153CE" w:rsidRDefault="00EB75C7" w:rsidP="00B447F2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Secretaria Executiva.</w:t>
      </w:r>
    </w:p>
    <w:sectPr w:rsidR="00EB75C7" w:rsidRPr="000153CE" w:rsidSect="00B82E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E5" w:rsidRDefault="00612FE5">
      <w:pPr>
        <w:spacing w:after="0" w:line="240" w:lineRule="auto"/>
      </w:pPr>
      <w:r>
        <w:separator/>
      </w:r>
    </w:p>
  </w:endnote>
  <w:endnote w:type="continuationSeparator" w:id="0">
    <w:p w:rsidR="00612FE5" w:rsidRDefault="0061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7" w:rsidRDefault="00EB75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7" w:rsidRDefault="00EB75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7" w:rsidRDefault="00EB75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E5" w:rsidRDefault="00612FE5">
      <w:pPr>
        <w:spacing w:after="0" w:line="240" w:lineRule="auto"/>
      </w:pPr>
      <w:r>
        <w:separator/>
      </w:r>
    </w:p>
  </w:footnote>
  <w:footnote w:type="continuationSeparator" w:id="0">
    <w:p w:rsidR="00612FE5" w:rsidRDefault="0061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7" w:rsidRDefault="00EB75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7" w:rsidRDefault="00612FE5">
    <w:pPr>
      <w:pStyle w:val="Cabealho"/>
    </w:pPr>
    <w:r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ASCUNH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7" w:rsidRDefault="00EB75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63E"/>
    <w:multiLevelType w:val="hybridMultilevel"/>
    <w:tmpl w:val="FB8608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B"/>
    <w:rsid w:val="000153CE"/>
    <w:rsid w:val="001B5266"/>
    <w:rsid w:val="001C08F9"/>
    <w:rsid w:val="001F68D0"/>
    <w:rsid w:val="0026446E"/>
    <w:rsid w:val="0038601A"/>
    <w:rsid w:val="00394BAE"/>
    <w:rsid w:val="003D7246"/>
    <w:rsid w:val="003E37C5"/>
    <w:rsid w:val="004E79D9"/>
    <w:rsid w:val="0057349E"/>
    <w:rsid w:val="00612FE5"/>
    <w:rsid w:val="00633677"/>
    <w:rsid w:val="006503C8"/>
    <w:rsid w:val="006A0F66"/>
    <w:rsid w:val="006D1EFD"/>
    <w:rsid w:val="006F0101"/>
    <w:rsid w:val="0075710E"/>
    <w:rsid w:val="00772306"/>
    <w:rsid w:val="007773F0"/>
    <w:rsid w:val="007975BC"/>
    <w:rsid w:val="007E685C"/>
    <w:rsid w:val="00820739"/>
    <w:rsid w:val="008655AC"/>
    <w:rsid w:val="00866579"/>
    <w:rsid w:val="00974208"/>
    <w:rsid w:val="00982180"/>
    <w:rsid w:val="009F79EF"/>
    <w:rsid w:val="00AA651D"/>
    <w:rsid w:val="00AF36CB"/>
    <w:rsid w:val="00B447F2"/>
    <w:rsid w:val="00B82E2E"/>
    <w:rsid w:val="00BC23BC"/>
    <w:rsid w:val="00BC2E60"/>
    <w:rsid w:val="00C24FC4"/>
    <w:rsid w:val="00C979AA"/>
    <w:rsid w:val="00CC7DEA"/>
    <w:rsid w:val="00D42B98"/>
    <w:rsid w:val="00D977FB"/>
    <w:rsid w:val="00E25FC3"/>
    <w:rsid w:val="00E26F04"/>
    <w:rsid w:val="00EB75C7"/>
    <w:rsid w:val="00EC4214"/>
    <w:rsid w:val="00F5665C"/>
    <w:rsid w:val="00F9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FB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D977FB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D97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977FB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rsid w:val="00D97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D977FB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BC2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E25F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86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655AC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1C08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C08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C08F9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C08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1C08F9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FB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D977FB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D97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977FB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rsid w:val="00D97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D977FB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BC2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E25F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86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655AC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1C08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C08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C08F9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C08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1C08F9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email.com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XX de xxx de 20XX</vt:lpstr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XX de xxx de 20XX</dc:title>
  <dc:creator>Joanita Aparecida de Barros</dc:creator>
  <cp:lastModifiedBy>Sousa, Juliana (BIR)</cp:lastModifiedBy>
  <cp:revision>2</cp:revision>
  <dcterms:created xsi:type="dcterms:W3CDTF">2014-04-15T15:11:00Z</dcterms:created>
  <dcterms:modified xsi:type="dcterms:W3CDTF">2014-04-15T15:11:00Z</dcterms:modified>
</cp:coreProperties>
</file>